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0DB83B4C" w:rsidR="00EF5817" w:rsidRDefault="00EF5817" w:rsidP="00B7034B">
      <w:pPr>
        <w:pStyle w:val="a3"/>
        <w:ind w:left="0" w:right="-284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10757F">
        <w:t>янва</w:t>
      </w:r>
      <w:r w:rsidR="00EA7772">
        <w:t>ре</w:t>
      </w:r>
      <w:r>
        <w:t xml:space="preserve"> 202</w:t>
      </w:r>
      <w:r w:rsidR="00564E62"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5000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47"/>
        <w:gridCol w:w="1675"/>
        <w:gridCol w:w="1848"/>
        <w:gridCol w:w="69"/>
      </w:tblGrid>
      <w:tr w:rsidR="0010757F" w:rsidRPr="00C72F99" w14:paraId="66B90579" w14:textId="77777777" w:rsidTr="0010757F">
        <w:trPr>
          <w:gridAfter w:val="1"/>
          <w:wAfter w:w="13" w:type="pct"/>
          <w:trHeight w:val="415"/>
          <w:tblCellSpacing w:w="15" w:type="dxa"/>
          <w:jc w:val="center"/>
        </w:trPr>
        <w:tc>
          <w:tcPr>
            <w:tcW w:w="30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10757F" w:rsidRPr="00E72BAC" w:rsidRDefault="0010757F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1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5569E069" w:rsidR="0010757F" w:rsidRPr="00E72BAC" w:rsidRDefault="0010757F" w:rsidP="004C69BE">
            <w:pPr>
              <w:jc w:val="center"/>
            </w:pPr>
            <w:r>
              <w:t xml:space="preserve">январь </w:t>
            </w:r>
            <w:r w:rsidRPr="00E72BAC">
              <w:t>202</w:t>
            </w:r>
            <w:r w:rsidR="00564E62">
              <w:t>5</w:t>
            </w:r>
            <w:r>
              <w:t xml:space="preserve"> </w:t>
            </w:r>
            <w:r w:rsidRPr="00E72BAC">
              <w:t>г</w:t>
            </w:r>
            <w:r>
              <w:t>ода</w:t>
            </w:r>
          </w:p>
        </w:tc>
      </w:tr>
      <w:tr w:rsidR="0010757F" w:rsidRPr="00C72F99" w14:paraId="761D009F" w14:textId="77777777" w:rsidTr="0010757F">
        <w:trPr>
          <w:trHeight w:val="152"/>
          <w:tblCellSpacing w:w="15" w:type="dxa"/>
          <w:jc w:val="center"/>
        </w:trPr>
        <w:tc>
          <w:tcPr>
            <w:tcW w:w="30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10757F" w:rsidRPr="00E72BAC" w:rsidRDefault="0010757F" w:rsidP="004C69BE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10757F" w:rsidRDefault="0010757F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10E82B8B" w:rsidR="0010757F" w:rsidRPr="00E72BAC" w:rsidRDefault="0010757F" w:rsidP="004C69BE">
            <w:pPr>
              <w:jc w:val="center"/>
            </w:pPr>
            <w:r w:rsidRPr="00E72BAC">
              <w:t>20</w:t>
            </w:r>
            <w:r>
              <w:t>2</w:t>
            </w:r>
            <w:r w:rsidR="00564E62">
              <w:t>4</w:t>
            </w:r>
            <w:r>
              <w:t xml:space="preserve"> года</w:t>
            </w:r>
          </w:p>
        </w:tc>
      </w:tr>
      <w:tr w:rsidR="0010757F" w:rsidRPr="00C72F99" w14:paraId="669E2B0D" w14:textId="77777777" w:rsidTr="0010757F">
        <w:trPr>
          <w:trHeight w:val="591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10757F" w:rsidRPr="00E72BAC" w:rsidRDefault="0010757F" w:rsidP="004C69BE">
            <w:pPr>
              <w:jc w:val="center"/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10757F" w:rsidRPr="006E43A4" w:rsidRDefault="0010757F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10757F" w:rsidRDefault="0010757F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10757F" w:rsidRPr="00E72BAC" w:rsidRDefault="0010757F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10757F" w:rsidRPr="00C72F99" w14:paraId="0FE19A78" w14:textId="77777777" w:rsidTr="0010757F">
        <w:trPr>
          <w:trHeight w:val="367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10757F" w:rsidRPr="00E72BAC" w:rsidRDefault="0010757F" w:rsidP="004C69BE">
            <w:r w:rsidRPr="00E72BAC">
              <w:t xml:space="preserve">Индекс потребительских цен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1774C3DF" w:rsidR="0010757F" w:rsidRPr="007253AE" w:rsidRDefault="00564E6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100,7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75A9C885" w:rsidR="0010757F" w:rsidRPr="007253AE" w:rsidRDefault="00564E6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100,7</w:t>
            </w:r>
          </w:p>
        </w:tc>
      </w:tr>
      <w:tr w:rsidR="0010757F" w:rsidRPr="00C72F99" w14:paraId="4CD75202" w14:textId="77777777" w:rsidTr="0010757F">
        <w:trPr>
          <w:trHeight w:val="367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10757F" w:rsidRPr="00E72BAC" w:rsidRDefault="0010757F" w:rsidP="004C69BE">
            <w:r w:rsidRPr="00E72BAC">
              <w:t xml:space="preserve">         в том числе: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1C4635AB" w:rsidR="0010757F" w:rsidRPr="007253AE" w:rsidRDefault="0010757F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10757F" w:rsidRPr="007253AE" w:rsidRDefault="0010757F" w:rsidP="004C69BE">
            <w:pPr>
              <w:jc w:val="center"/>
            </w:pPr>
          </w:p>
        </w:tc>
      </w:tr>
      <w:tr w:rsidR="0010757F" w:rsidRPr="00C72F99" w14:paraId="2DD4C084" w14:textId="77777777" w:rsidTr="0010757F">
        <w:trPr>
          <w:trHeight w:val="367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10757F" w:rsidRPr="00E72BAC" w:rsidRDefault="0010757F" w:rsidP="0010757F">
            <w:r w:rsidRPr="00E72BAC">
              <w:t xml:space="preserve">   продовольственные товары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2C06F775" w:rsidR="0010757F" w:rsidRPr="007253AE" w:rsidRDefault="00564E62" w:rsidP="0010757F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101,0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5B289722" w:rsidR="0010757F" w:rsidRPr="007253AE" w:rsidRDefault="00564E62" w:rsidP="0010757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101,0</w:t>
            </w:r>
          </w:p>
        </w:tc>
      </w:tr>
      <w:tr w:rsidR="0010757F" w:rsidRPr="00C72F99" w14:paraId="0FCBDDDC" w14:textId="77777777" w:rsidTr="0010757F">
        <w:trPr>
          <w:trHeight w:val="367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10757F" w:rsidRPr="00E72BAC" w:rsidRDefault="0010757F" w:rsidP="0010757F">
            <w:r w:rsidRPr="00E72BAC">
              <w:t xml:space="preserve">   непродовольственные товары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097DCFC1" w:rsidR="0010757F" w:rsidRPr="007253AE" w:rsidRDefault="00564E62" w:rsidP="0010757F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100,5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77A639CC" w:rsidR="0010757F" w:rsidRPr="007253AE" w:rsidRDefault="00564E62" w:rsidP="0010757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</w:tr>
      <w:tr w:rsidR="0010757F" w:rsidRPr="00C72F99" w14:paraId="16E82B10" w14:textId="77777777" w:rsidTr="0010757F">
        <w:trPr>
          <w:trHeight w:val="367"/>
          <w:tblCellSpacing w:w="15" w:type="dxa"/>
          <w:jc w:val="center"/>
        </w:trPr>
        <w:tc>
          <w:tcPr>
            <w:tcW w:w="3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10757F" w:rsidRPr="00E72BAC" w:rsidRDefault="0010757F" w:rsidP="004C69BE">
            <w:r w:rsidRPr="00E72BAC">
              <w:t xml:space="preserve">   услуги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6FFDC4EB" w:rsidR="0010757F" w:rsidRPr="007253AE" w:rsidRDefault="00564E62" w:rsidP="004C6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100,6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3A05E3A5" w:rsidR="0010757F" w:rsidRPr="007253AE" w:rsidRDefault="00564E6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100,4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10757F"/>
    <w:rsid w:val="004416EA"/>
    <w:rsid w:val="004B4168"/>
    <w:rsid w:val="004C77FA"/>
    <w:rsid w:val="0055503D"/>
    <w:rsid w:val="00564E62"/>
    <w:rsid w:val="005D055F"/>
    <w:rsid w:val="006C3DFA"/>
    <w:rsid w:val="006E43A4"/>
    <w:rsid w:val="007253AE"/>
    <w:rsid w:val="00AA7A67"/>
    <w:rsid w:val="00AB322E"/>
    <w:rsid w:val="00B05326"/>
    <w:rsid w:val="00B135DA"/>
    <w:rsid w:val="00B7034B"/>
    <w:rsid w:val="00C177B6"/>
    <w:rsid w:val="00C774E2"/>
    <w:rsid w:val="00D4392A"/>
    <w:rsid w:val="00D67960"/>
    <w:rsid w:val="00D70044"/>
    <w:rsid w:val="00EA7772"/>
    <w:rsid w:val="00EF5817"/>
    <w:rsid w:val="00F1343C"/>
    <w:rsid w:val="00F42871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2025-02-11T11:31:00Z</dcterms:created>
  <dcterms:modified xsi:type="dcterms:W3CDTF">2025-02-11T11:31:00Z</dcterms:modified>
</cp:coreProperties>
</file>